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83" w:rsidRDefault="000867EA" w:rsidP="00A74783">
      <w:pPr>
        <w:jc w:val="center"/>
        <w:rPr>
          <w:b/>
          <w:bCs/>
        </w:rPr>
      </w:pPr>
      <w:r w:rsidRPr="000867EA">
        <w:rPr>
          <w:b/>
          <w:bCs/>
        </w:rPr>
        <w:t xml:space="preserve">ЗАЯВКА НА УЧАСТИЕ В </w:t>
      </w:r>
      <w:r w:rsidR="00A74783">
        <w:rPr>
          <w:b/>
          <w:bCs/>
        </w:rPr>
        <w:t>АКЦИИ</w:t>
      </w:r>
    </w:p>
    <w:p w:rsidR="000867EA" w:rsidRPr="00FA34DE" w:rsidRDefault="00B020D6" w:rsidP="00A74783">
      <w:pPr>
        <w:jc w:val="center"/>
        <w:rPr>
          <w:rFonts w:ascii="Arial Black" w:eastAsia="Arial Black" w:hAnsi="Arial Black" w:cs="Arial Black"/>
          <w:caps/>
          <w:color w:val="943634" w:themeColor="accent2" w:themeShade="BF"/>
          <w:position w:val="1"/>
          <w:sz w:val="120"/>
          <w:szCs w:val="120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b/>
          <w:bCs/>
        </w:rPr>
        <w:t xml:space="preserve"> </w:t>
      </w:r>
      <w:r w:rsidR="00FD47A1">
        <w:rPr>
          <w:b/>
          <w:bCs/>
        </w:rPr>
        <w:t>«</w:t>
      </w:r>
      <w:r w:rsidR="00C21A06">
        <w:rPr>
          <w:b/>
          <w:bCs/>
        </w:rPr>
        <w:t xml:space="preserve">ЛУЧШИЙ ПО ПРОДАЖАМ </w:t>
      </w:r>
      <w:r w:rsidR="00C21A06">
        <w:rPr>
          <w:b/>
          <w:bCs/>
          <w:lang w:val="en-US"/>
        </w:rPr>
        <w:t>SILWERHOF</w:t>
      </w:r>
      <w:r w:rsidR="00FD47A1">
        <w:rPr>
          <w:b/>
          <w:bCs/>
        </w:rPr>
        <w:t>!</w:t>
      </w:r>
      <w:r w:rsidR="000867EA">
        <w:rPr>
          <w:b/>
          <w:bCs/>
        </w:rPr>
        <w:t>»</w:t>
      </w:r>
    </w:p>
    <w:p w:rsidR="000867EA" w:rsidRPr="00FA34DE" w:rsidRDefault="000867EA" w:rsidP="00FA34DE">
      <w:pPr>
        <w:jc w:val="both"/>
        <w:rPr>
          <w:rStyle w:val="a3"/>
        </w:rPr>
      </w:pPr>
      <w:r w:rsidRPr="000867EA">
        <w:t xml:space="preserve">Для участия в </w:t>
      </w:r>
      <w:r w:rsidR="00A74783">
        <w:t xml:space="preserve">акции </w:t>
      </w:r>
      <w:r w:rsidR="00FD47A1">
        <w:t>«</w:t>
      </w:r>
      <w:r w:rsidR="00C21A06" w:rsidRPr="00C21A06">
        <w:t xml:space="preserve">Лучший по продажам </w:t>
      </w:r>
      <w:r w:rsidR="00C21A06" w:rsidRPr="00C21A06">
        <w:rPr>
          <w:lang w:val="en-US"/>
        </w:rPr>
        <w:t>Silwerhof</w:t>
      </w:r>
      <w:r w:rsidR="00C21A06" w:rsidRPr="00C21A06">
        <w:t>!</w:t>
      </w:r>
      <w:r w:rsidR="00FD47A1">
        <w:t>»</w:t>
      </w:r>
      <w:r w:rsidR="00C21A06">
        <w:t xml:space="preserve"> </w:t>
      </w:r>
      <w:r w:rsidRPr="000867EA">
        <w:t xml:space="preserve">необходимо </w:t>
      </w:r>
      <w:r w:rsidRPr="000867EA">
        <w:rPr>
          <w:b/>
          <w:bCs/>
        </w:rPr>
        <w:t xml:space="preserve">до </w:t>
      </w:r>
      <w:r w:rsidR="00EC69CE" w:rsidRPr="00EC69CE">
        <w:rPr>
          <w:b/>
          <w:bCs/>
        </w:rPr>
        <w:t>30</w:t>
      </w:r>
      <w:r w:rsidR="00C21A06">
        <w:rPr>
          <w:b/>
          <w:bCs/>
        </w:rPr>
        <w:t xml:space="preserve"> </w:t>
      </w:r>
      <w:r w:rsidR="00A93480">
        <w:rPr>
          <w:b/>
          <w:bCs/>
        </w:rPr>
        <w:t>июня</w:t>
      </w:r>
      <w:r w:rsidR="00BE041C">
        <w:rPr>
          <w:b/>
          <w:bCs/>
        </w:rPr>
        <w:t xml:space="preserve"> </w:t>
      </w:r>
      <w:r w:rsidRPr="00DE452D">
        <w:rPr>
          <w:b/>
        </w:rPr>
        <w:t>201</w:t>
      </w:r>
      <w:r w:rsidR="00C21A06">
        <w:rPr>
          <w:b/>
        </w:rPr>
        <w:t>7</w:t>
      </w:r>
      <w:r w:rsidRPr="00DE452D">
        <w:rPr>
          <w:b/>
        </w:rPr>
        <w:t xml:space="preserve"> года</w:t>
      </w:r>
      <w:r w:rsidRPr="000867EA">
        <w:t xml:space="preserve"> высл</w:t>
      </w:r>
      <w:r w:rsidR="00FA34DE">
        <w:t xml:space="preserve">ать заполненную заявку </w:t>
      </w:r>
      <w:r w:rsidR="00EC69CE">
        <w:t>Елене</w:t>
      </w:r>
      <w:r w:rsidR="00D111FE">
        <w:t xml:space="preserve"> </w:t>
      </w:r>
      <w:proofErr w:type="spellStart"/>
      <w:r w:rsidR="00D111FE">
        <w:t>Силуяновой</w:t>
      </w:r>
      <w:proofErr w:type="spellEnd"/>
      <w:r w:rsidR="00D111FE">
        <w:t xml:space="preserve"> </w:t>
      </w:r>
      <w:r w:rsidR="00EC69CE">
        <w:t>по электронной почте -</w:t>
      </w:r>
      <w:r w:rsidR="00FA34DE" w:rsidRPr="00FA34DE">
        <w:t xml:space="preserve"> </w:t>
      </w:r>
      <w:hyperlink r:id="rId5" w:history="1">
        <w:r w:rsidR="00D111FE" w:rsidRPr="00FD7F0E">
          <w:rPr>
            <w:rStyle w:val="a3"/>
          </w:rPr>
          <w:t>Siluyanova.E@merlion.ru</w:t>
        </w:r>
      </w:hyperlink>
      <w:r w:rsidR="000B4093">
        <w:rPr>
          <w:rStyle w:val="a3"/>
        </w:rPr>
        <w:t>.</w:t>
      </w:r>
    </w:p>
    <w:p w:rsidR="008C4ED4" w:rsidRDefault="008C4ED4" w:rsidP="000867EA"/>
    <w:tbl>
      <w:tblPr>
        <w:tblW w:w="9216" w:type="dxa"/>
        <w:tblInd w:w="6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55"/>
        <w:gridCol w:w="4961"/>
      </w:tblGrid>
      <w:tr w:rsidR="00A74783" w:rsidRPr="00A74783" w:rsidTr="008C4ED4">
        <w:trPr>
          <w:trHeight w:val="54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783" w:rsidRPr="00A74783" w:rsidRDefault="00A74783" w:rsidP="00A74783">
            <w:pPr>
              <w:rPr>
                <w:b/>
                <w:bCs/>
              </w:rPr>
            </w:pPr>
            <w:r w:rsidRPr="00A74783">
              <w:rPr>
                <w:b/>
                <w:bCs/>
              </w:rPr>
              <w:t>Название компании, город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783" w:rsidRPr="00A74783" w:rsidRDefault="00A74783" w:rsidP="00A74783">
            <w:r w:rsidRPr="00A74783">
              <w:t> </w:t>
            </w:r>
          </w:p>
        </w:tc>
      </w:tr>
      <w:tr w:rsidR="00A74783" w:rsidRPr="00A74783" w:rsidTr="008C4ED4">
        <w:trPr>
          <w:trHeight w:val="54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783" w:rsidRPr="00A74783" w:rsidRDefault="00A74783" w:rsidP="00A74783">
            <w:pPr>
              <w:rPr>
                <w:bCs/>
              </w:rPr>
            </w:pPr>
            <w:r w:rsidRPr="00A74783">
              <w:rPr>
                <w:bCs/>
              </w:rPr>
              <w:t>ФИО руководителя отдела продаж и контакты (e-</w:t>
            </w:r>
            <w:proofErr w:type="spellStart"/>
            <w:r w:rsidRPr="00A74783">
              <w:rPr>
                <w:bCs/>
              </w:rPr>
              <w:t>mail</w:t>
            </w:r>
            <w:proofErr w:type="spellEnd"/>
            <w:r w:rsidRPr="00A74783">
              <w:rPr>
                <w:bCs/>
              </w:rPr>
              <w:t>, телефон)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783" w:rsidRPr="00A74783" w:rsidRDefault="00A74783" w:rsidP="00A74783">
            <w:r w:rsidRPr="00A74783">
              <w:t> </w:t>
            </w:r>
            <w:bookmarkStart w:id="0" w:name="_GoBack"/>
            <w:bookmarkEnd w:id="0"/>
          </w:p>
        </w:tc>
      </w:tr>
      <w:tr w:rsidR="00A74783" w:rsidRPr="00A74783" w:rsidTr="008C4ED4">
        <w:trPr>
          <w:trHeight w:val="54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783" w:rsidRPr="00A74783" w:rsidRDefault="00A74783" w:rsidP="00A74783">
            <w:pPr>
              <w:rPr>
                <w:bCs/>
              </w:rPr>
            </w:pPr>
            <w:r w:rsidRPr="00A74783">
              <w:rPr>
                <w:bCs/>
              </w:rPr>
              <w:t>Количество сотрудников отдела продаж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783" w:rsidRPr="00A74783" w:rsidRDefault="00A74783" w:rsidP="00A74783">
            <w:r w:rsidRPr="00A74783">
              <w:t> </w:t>
            </w:r>
          </w:p>
        </w:tc>
      </w:tr>
      <w:tr w:rsidR="00A74783" w:rsidRPr="00A74783" w:rsidTr="008C4ED4">
        <w:trPr>
          <w:trHeight w:val="54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783" w:rsidRPr="00A74783" w:rsidRDefault="00A74783" w:rsidP="00A74783">
            <w:pPr>
              <w:rPr>
                <w:bCs/>
              </w:rPr>
            </w:pPr>
            <w:r w:rsidRPr="00A74783">
              <w:rPr>
                <w:bCs/>
              </w:rPr>
              <w:t>ФИО руководителя отдела продаж и контакты (e-</w:t>
            </w:r>
            <w:proofErr w:type="spellStart"/>
            <w:r w:rsidRPr="00A74783">
              <w:rPr>
                <w:bCs/>
              </w:rPr>
              <w:t>mail</w:t>
            </w:r>
            <w:proofErr w:type="spellEnd"/>
            <w:r w:rsidRPr="00A74783">
              <w:rPr>
                <w:bCs/>
              </w:rPr>
              <w:t>, телефон)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783" w:rsidRPr="00A74783" w:rsidRDefault="00A74783" w:rsidP="00A74783">
            <w:r w:rsidRPr="00A74783">
              <w:t> </w:t>
            </w:r>
          </w:p>
        </w:tc>
      </w:tr>
      <w:tr w:rsidR="00A74783" w:rsidRPr="00A74783" w:rsidTr="008C4ED4">
        <w:trPr>
          <w:trHeight w:val="25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783" w:rsidRPr="00A74783" w:rsidRDefault="00A74783" w:rsidP="00A74783">
            <w:pPr>
              <w:rPr>
                <w:b/>
                <w:bCs/>
              </w:rPr>
            </w:pPr>
            <w:r w:rsidRPr="00A74783">
              <w:rPr>
                <w:b/>
                <w:bCs/>
              </w:rPr>
              <w:t>Подтверждение участия в акции по следующему ассортименту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783" w:rsidRPr="00A74783" w:rsidRDefault="00A74783" w:rsidP="00A74783">
            <w:pPr>
              <w:rPr>
                <w:b/>
              </w:rPr>
            </w:pPr>
            <w:r w:rsidRPr="00A74783">
              <w:rPr>
                <w:b/>
              </w:rPr>
              <w:t>Предварительные  планы закупок в период акции</w:t>
            </w:r>
          </w:p>
        </w:tc>
      </w:tr>
      <w:tr w:rsidR="00A74783" w:rsidRPr="00A74783" w:rsidTr="008C4ED4">
        <w:trPr>
          <w:trHeight w:val="54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783" w:rsidRPr="00A74783" w:rsidRDefault="00A74783" w:rsidP="008C4ED4">
            <w:pPr>
              <w:rPr>
                <w:bCs/>
                <w:i/>
              </w:rPr>
            </w:pPr>
            <w:r w:rsidRPr="00A74783">
              <w:rPr>
                <w:bCs/>
                <w:i/>
              </w:rPr>
              <w:t xml:space="preserve">май-август 2017 - товары для школы Silwerhof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783" w:rsidRPr="00A74783" w:rsidRDefault="00A74783" w:rsidP="00A74783">
            <w:r w:rsidRPr="00A74783">
              <w:t> </w:t>
            </w:r>
          </w:p>
        </w:tc>
      </w:tr>
      <w:tr w:rsidR="00A74783" w:rsidRPr="00A74783" w:rsidTr="008C4ED4">
        <w:trPr>
          <w:trHeight w:val="54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783" w:rsidRPr="00A74783" w:rsidRDefault="00A74783" w:rsidP="008C4ED4">
            <w:pPr>
              <w:rPr>
                <w:bCs/>
                <w:i/>
              </w:rPr>
            </w:pPr>
            <w:r w:rsidRPr="00A74783">
              <w:rPr>
                <w:bCs/>
                <w:i/>
              </w:rPr>
              <w:t xml:space="preserve">октябрь-декабрь 2017 товары для офиса Silwerhof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783" w:rsidRPr="00A74783" w:rsidRDefault="00A74783" w:rsidP="00A74783">
            <w:r w:rsidRPr="00A74783">
              <w:t> </w:t>
            </w:r>
          </w:p>
        </w:tc>
      </w:tr>
      <w:tr w:rsidR="00A74783" w:rsidRPr="00A74783" w:rsidTr="008C4ED4">
        <w:trPr>
          <w:trHeight w:val="25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783" w:rsidRPr="00A74783" w:rsidRDefault="00A74783" w:rsidP="00A74783">
            <w:pPr>
              <w:rPr>
                <w:b/>
                <w:bCs/>
              </w:rPr>
            </w:pPr>
            <w:r w:rsidRPr="00A74783">
              <w:rPr>
                <w:b/>
                <w:bCs/>
              </w:rPr>
              <w:t>Условия выдачи призов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783" w:rsidRPr="00A74783" w:rsidRDefault="00A74783" w:rsidP="00A74783">
            <w:r w:rsidRPr="00A74783">
              <w:t> </w:t>
            </w:r>
          </w:p>
        </w:tc>
      </w:tr>
      <w:tr w:rsidR="00A74783" w:rsidRPr="00A74783" w:rsidTr="008C4ED4">
        <w:trPr>
          <w:trHeight w:val="303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783" w:rsidRPr="00A74783" w:rsidRDefault="00A74783" w:rsidP="00BA5E64">
            <w:pPr>
              <w:rPr>
                <w:bCs/>
                <w:i/>
              </w:rPr>
            </w:pPr>
            <w:r w:rsidRPr="00A74783">
              <w:rPr>
                <w:bCs/>
                <w:i/>
              </w:rPr>
              <w:t>по итогам каждой акции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783" w:rsidRPr="00A74783" w:rsidRDefault="00A74783" w:rsidP="00A74783">
            <w:r w:rsidRPr="00A74783">
              <w:t> </w:t>
            </w:r>
          </w:p>
        </w:tc>
      </w:tr>
      <w:tr w:rsidR="00A74783" w:rsidRPr="00A74783" w:rsidTr="008C4ED4">
        <w:trPr>
          <w:trHeight w:val="54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783" w:rsidRPr="00A74783" w:rsidRDefault="00A74783" w:rsidP="00BA5E64">
            <w:pPr>
              <w:rPr>
                <w:bCs/>
                <w:i/>
              </w:rPr>
            </w:pPr>
            <w:r w:rsidRPr="00A74783">
              <w:rPr>
                <w:bCs/>
                <w:i/>
              </w:rPr>
              <w:t>по итогам всех акций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783" w:rsidRPr="00A74783" w:rsidRDefault="00A74783" w:rsidP="00A74783">
            <w:r w:rsidRPr="00A74783">
              <w:t> </w:t>
            </w:r>
          </w:p>
        </w:tc>
      </w:tr>
      <w:tr w:rsidR="008C4ED4" w:rsidRPr="00A74783" w:rsidTr="008C4ED4">
        <w:trPr>
          <w:trHeight w:val="58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4ED4" w:rsidRPr="00FA34DE" w:rsidRDefault="008C4ED4" w:rsidP="00FA34DE">
            <w:pPr>
              <w:rPr>
                <w:bCs/>
              </w:rPr>
            </w:pPr>
            <w:r w:rsidRPr="00FA34DE">
              <w:rPr>
                <w:b/>
                <w:bCs/>
              </w:rPr>
              <w:t>Призы</w:t>
            </w:r>
            <w:r w:rsidRPr="00FA34DE">
              <w:rPr>
                <w:bCs/>
              </w:rPr>
              <w:t xml:space="preserve"> </w:t>
            </w:r>
            <w:r w:rsidR="00FA34DE" w:rsidRPr="00FA34DE">
              <w:rPr>
                <w:bCs/>
              </w:rPr>
              <w:t xml:space="preserve">(подарочные карты или товары, представленные в интернет-магазине </w:t>
            </w:r>
            <w:hyperlink r:id="rId6" w:history="1">
              <w:r w:rsidR="005A0C2C" w:rsidRPr="00FA34DE">
                <w:rPr>
                  <w:rStyle w:val="a3"/>
                  <w:bCs/>
                  <w:lang w:val="en-US"/>
                </w:rPr>
                <w:t>www</w:t>
              </w:r>
              <w:r w:rsidR="005A0C2C" w:rsidRPr="00FA34DE">
                <w:rPr>
                  <w:rStyle w:val="a3"/>
                  <w:bCs/>
                </w:rPr>
                <w:t>.</w:t>
              </w:r>
              <w:proofErr w:type="spellStart"/>
              <w:r w:rsidR="005A0C2C" w:rsidRPr="00FA34DE">
                <w:rPr>
                  <w:rStyle w:val="a3"/>
                  <w:bCs/>
                  <w:lang w:val="en-US"/>
                </w:rPr>
                <w:t>citilink</w:t>
              </w:r>
              <w:proofErr w:type="spellEnd"/>
              <w:r w:rsidR="005A0C2C" w:rsidRPr="00FA34DE">
                <w:rPr>
                  <w:rStyle w:val="a3"/>
                  <w:bCs/>
                </w:rPr>
                <w:t>.</w:t>
              </w:r>
              <w:proofErr w:type="spellStart"/>
              <w:r w:rsidR="005A0C2C" w:rsidRPr="00FA34DE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  <w:r w:rsidRPr="00FA34DE">
              <w:rPr>
                <w:bCs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4ED4" w:rsidRPr="00A74783" w:rsidRDefault="008C4ED4" w:rsidP="00A74783"/>
        </w:tc>
      </w:tr>
    </w:tbl>
    <w:p w:rsidR="00A92AF4" w:rsidRDefault="00A92AF4"/>
    <w:p w:rsidR="00A92AF4" w:rsidRPr="00A92AF4" w:rsidRDefault="00A92AF4">
      <w:r>
        <w:t xml:space="preserve">С условиями </w:t>
      </w:r>
      <w:r w:rsidR="00A74783">
        <w:t>акции «</w:t>
      </w:r>
      <w:r w:rsidR="00A74783" w:rsidRPr="00C21A06">
        <w:t xml:space="preserve">Лучший по продажам </w:t>
      </w:r>
      <w:r w:rsidR="00A74783" w:rsidRPr="00C21A06">
        <w:rPr>
          <w:lang w:val="en-US"/>
        </w:rPr>
        <w:t>Silwerhof</w:t>
      </w:r>
      <w:r w:rsidR="00A74783" w:rsidRPr="00C21A06">
        <w:t>!</w:t>
      </w:r>
      <w:r w:rsidR="00A74783">
        <w:t xml:space="preserve">» </w:t>
      </w:r>
      <w:r>
        <w:t>ознакомлены и согласны.</w:t>
      </w:r>
    </w:p>
    <w:p w:rsidR="00510FBD" w:rsidRDefault="00510FBD"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510FBD" w:rsidRPr="00510FBD" w:rsidRDefault="00510FBD">
      <w:r>
        <w:t>Должность</w:t>
      </w:r>
      <w:r>
        <w:tab/>
      </w:r>
      <w:r>
        <w:tab/>
      </w:r>
      <w:r>
        <w:tab/>
      </w:r>
      <w:r>
        <w:tab/>
      </w:r>
      <w:r w:rsidR="00A92AF4">
        <w:t>место для печати</w:t>
      </w:r>
      <w:r>
        <w:tab/>
      </w:r>
      <w:r>
        <w:tab/>
      </w:r>
      <w:r>
        <w:tab/>
        <w:t>ФИО</w:t>
      </w:r>
    </w:p>
    <w:sectPr w:rsidR="00510FBD" w:rsidRPr="00510FBD" w:rsidSect="008C4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B5E78"/>
    <w:multiLevelType w:val="hybridMultilevel"/>
    <w:tmpl w:val="EE164132"/>
    <w:lvl w:ilvl="0" w:tplc="919469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2AC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2EA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450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2A8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8CAC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285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0BF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28A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EA"/>
    <w:rsid w:val="00031F46"/>
    <w:rsid w:val="000867EA"/>
    <w:rsid w:val="000B4093"/>
    <w:rsid w:val="0020124D"/>
    <w:rsid w:val="002113CB"/>
    <w:rsid w:val="002552AA"/>
    <w:rsid w:val="00270109"/>
    <w:rsid w:val="00306C20"/>
    <w:rsid w:val="00347C5B"/>
    <w:rsid w:val="003D2218"/>
    <w:rsid w:val="00460023"/>
    <w:rsid w:val="004A065A"/>
    <w:rsid w:val="00510FBD"/>
    <w:rsid w:val="005A0C2C"/>
    <w:rsid w:val="005E3FC3"/>
    <w:rsid w:val="005F4750"/>
    <w:rsid w:val="00661F8D"/>
    <w:rsid w:val="00686A3D"/>
    <w:rsid w:val="008948D4"/>
    <w:rsid w:val="008A6606"/>
    <w:rsid w:val="008C4ED4"/>
    <w:rsid w:val="009372D9"/>
    <w:rsid w:val="00A03094"/>
    <w:rsid w:val="00A74783"/>
    <w:rsid w:val="00A92AF4"/>
    <w:rsid w:val="00A93480"/>
    <w:rsid w:val="00B020D6"/>
    <w:rsid w:val="00BA5E64"/>
    <w:rsid w:val="00BE041C"/>
    <w:rsid w:val="00C21A06"/>
    <w:rsid w:val="00C6516D"/>
    <w:rsid w:val="00D111FE"/>
    <w:rsid w:val="00DD279D"/>
    <w:rsid w:val="00DE452D"/>
    <w:rsid w:val="00E5683A"/>
    <w:rsid w:val="00E81B47"/>
    <w:rsid w:val="00EC69CE"/>
    <w:rsid w:val="00FA34DE"/>
    <w:rsid w:val="00FB1C61"/>
    <w:rsid w:val="00F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BEF46-34C9-422B-A7E2-FF711172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7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7C5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2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0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ilink.ru/" TargetMode="External"/><Relationship Id="rId5" Type="http://schemas.openxmlformats.org/officeDocument/2006/relationships/hyperlink" Target="mailto:Siluyanova.E@merl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Лахтурова Юлия Дмитриевна</dc:creator>
  <cp:lastModifiedBy>Demina Irina</cp:lastModifiedBy>
  <cp:revision>2</cp:revision>
  <cp:lastPrinted>2015-04-23T09:04:00Z</cp:lastPrinted>
  <dcterms:created xsi:type="dcterms:W3CDTF">2017-06-13T07:55:00Z</dcterms:created>
  <dcterms:modified xsi:type="dcterms:W3CDTF">2017-06-13T07:55:00Z</dcterms:modified>
</cp:coreProperties>
</file>